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29B2A" w14:textId="77777777" w:rsidR="00C621EA" w:rsidRDefault="00C621EA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5555575B" w14:textId="77777777" w:rsidR="00C621EA" w:rsidRDefault="00C621EA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46566B22" w14:textId="77777777" w:rsidR="008E68BF" w:rsidRDefault="008E68BF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794C54B7" w14:textId="77777777" w:rsidR="008E68BF" w:rsidRDefault="008E68BF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3B8B3E6D" w14:textId="77777777" w:rsidR="008E68BF" w:rsidRDefault="008E68BF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783C125F" w14:textId="373F5451" w:rsidR="0072730C" w:rsidRPr="00D1470B" w:rsidRDefault="0072730C" w:rsidP="00AC22D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</w:pP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Austa</w:t>
      </w:r>
      <w:r w:rsidR="00EB4551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t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 xml:space="preserve">ud </w:t>
      </w:r>
      <w:r w:rsidR="00A71F83" w:rsidRPr="00A71F83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Raigo Lembinen</w:t>
      </w:r>
    </w:p>
    <w:p w14:paraId="2DC2484B" w14:textId="77777777" w:rsidR="0072730C" w:rsidRPr="00D1470B" w:rsidRDefault="0072730C" w:rsidP="00AC22D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</w:pPr>
    </w:p>
    <w:p w14:paraId="0F3A1E0D" w14:textId="7326395B" w:rsidR="00AD3F40" w:rsidRDefault="00AC22DC" w:rsidP="00D1470B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</w:pP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</w:r>
      <w:r w:rsidR="003D276E" w:rsidRPr="003D276E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R.L Raskeveosed OÜ</w:t>
      </w:r>
      <w:r w:rsidR="003D276E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 xml:space="preserve">rasketehnika treileriveo </w:t>
      </w:r>
      <w:r w:rsidR="00AD3F40"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 xml:space="preserve">teenuse 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ostmise</w:t>
      </w:r>
      <w:r w:rsidR="00AD3F40"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ks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, palun hinnapakkumist (lihtkirjalik, allkirjastatud)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  <w:t>Teenuse ostja: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  <w:t>RMK M</w:t>
      </w:r>
      <w:r w:rsidR="00B535BC"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etsakasvatustalitus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 xml:space="preserve"> Kirde piirkond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br/>
        <w:t>Hinnapakkumine peaks sisaldama</w:t>
      </w:r>
    </w:p>
    <w:tbl>
      <w:tblPr>
        <w:tblW w:w="6780" w:type="dxa"/>
        <w:tblLook w:val="04A0" w:firstRow="1" w:lastRow="0" w:firstColumn="1" w:lastColumn="0" w:noHBand="0" w:noVBand="1"/>
      </w:tblPr>
      <w:tblGrid>
        <w:gridCol w:w="2260"/>
        <w:gridCol w:w="2260"/>
        <w:gridCol w:w="2260"/>
      </w:tblGrid>
      <w:tr w:rsidR="00990D50" w:rsidRPr="00990D50" w14:paraId="49805DF2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A6F8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Gabariitne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</w:t>
            </w: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vedu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: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3010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C9F3" w14:textId="77777777" w:rsidR="00990D50" w:rsidRPr="00990D50" w:rsidRDefault="00990D50" w:rsidP="0099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</w:tr>
      <w:tr w:rsidR="00990D50" w:rsidRPr="00990D50" w14:paraId="783142F8" w14:textId="77777777" w:rsidTr="00990D50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F1B1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Teenus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F8E8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Ühik</w:t>
            </w:r>
            <w:proofErr w:type="spellEnd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9B72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Hind, km-ta</w:t>
            </w:r>
          </w:p>
        </w:tc>
      </w:tr>
      <w:tr w:rsidR="00990D50" w:rsidRPr="00990D50" w14:paraId="210FB2E7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2D24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km/ hind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7A18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1 km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D784" w14:textId="0F6D7AE3" w:rsidR="00990D50" w:rsidRPr="00990D50" w:rsidRDefault="00203B37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1,5-1,6</w:t>
            </w:r>
          </w:p>
        </w:tc>
      </w:tr>
      <w:tr w:rsidR="00990D50" w:rsidRPr="00990D50" w14:paraId="0F16F098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1A7C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Tunni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hind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0DB1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1t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28E0" w14:textId="25F89AF8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 </w:t>
            </w:r>
            <w:r w:rsidR="00203B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50-60</w:t>
            </w:r>
          </w:p>
        </w:tc>
      </w:tr>
      <w:tr w:rsidR="00990D50" w:rsidRPr="00990D50" w14:paraId="70544D6D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BB2D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Veoloa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hind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A3E3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1 </w:t>
            </w: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tk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FCBB" w14:textId="4DC2BB01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 </w:t>
            </w:r>
            <w:r w:rsidR="00203B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60-180</w:t>
            </w:r>
          </w:p>
        </w:tc>
      </w:tr>
      <w:tr w:rsidR="00990D50" w:rsidRPr="00990D50" w14:paraId="2A3186AA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30FA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D3B1" w14:textId="77777777" w:rsidR="00990D50" w:rsidRPr="00990D50" w:rsidRDefault="00990D50" w:rsidP="0099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044A" w14:textId="77777777" w:rsidR="00990D50" w:rsidRPr="00990D50" w:rsidRDefault="00990D50" w:rsidP="0099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</w:tr>
      <w:tr w:rsidR="00990D50" w:rsidRPr="00990D50" w14:paraId="786B12E3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044B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Ülegabariitne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</w:t>
            </w: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vedu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: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9799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A711" w14:textId="77777777" w:rsidR="00990D50" w:rsidRPr="00990D50" w:rsidRDefault="00990D50" w:rsidP="00990D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</w:tr>
      <w:tr w:rsidR="00990D50" w:rsidRPr="00990D50" w14:paraId="1A11413B" w14:textId="77777777" w:rsidTr="00990D50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74E4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Teenus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345A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Ühik</w:t>
            </w:r>
            <w:proofErr w:type="spellEnd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659E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Hind, km-ta</w:t>
            </w:r>
          </w:p>
        </w:tc>
      </w:tr>
      <w:tr w:rsidR="00990D50" w:rsidRPr="00990D50" w14:paraId="4F88B7C7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3E51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km/ hind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60A6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1 km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9520" w14:textId="33C52694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 </w:t>
            </w:r>
            <w:r w:rsidR="00203B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1,7</w:t>
            </w:r>
          </w:p>
        </w:tc>
      </w:tr>
      <w:tr w:rsidR="00990D50" w:rsidRPr="00990D50" w14:paraId="36135287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2E40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Tunni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hind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28BD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1t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AC2E" w14:textId="3072B61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 </w:t>
            </w:r>
            <w:r w:rsidR="00203B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70</w:t>
            </w:r>
          </w:p>
        </w:tc>
      </w:tr>
      <w:tr w:rsidR="00990D50" w:rsidRPr="00990D50" w14:paraId="1BC30CE4" w14:textId="77777777" w:rsidTr="00990D50">
        <w:trPr>
          <w:trHeight w:val="27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B83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Veoloa</w:t>
            </w:r>
            <w:proofErr w:type="spellEnd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 hind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FB98" w14:textId="77777777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 xml:space="preserve">1 </w:t>
            </w:r>
            <w:proofErr w:type="spellStart"/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tk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C93D" w14:textId="6744C9BA" w:rsidR="00990D50" w:rsidRPr="00990D50" w:rsidRDefault="00990D50" w:rsidP="0099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990D5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 </w:t>
            </w:r>
            <w:r w:rsidR="00203B3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en-GB" w:eastAsia="en-GB"/>
                <w14:ligatures w14:val="none"/>
              </w:rPr>
              <w:t>60-180</w:t>
            </w:r>
            <w:bookmarkStart w:id="0" w:name="_GoBack"/>
            <w:bookmarkEnd w:id="0"/>
          </w:p>
        </w:tc>
      </w:tr>
    </w:tbl>
    <w:p w14:paraId="2DC9BA06" w14:textId="77777777" w:rsidR="00C50B7A" w:rsidRPr="00D1470B" w:rsidRDefault="00C50B7A" w:rsidP="00D1470B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</w:pPr>
    </w:p>
    <w:p w14:paraId="750780C9" w14:textId="77777777" w:rsidR="00916195" w:rsidRPr="00D1470B" w:rsidRDefault="00916195" w:rsidP="00AC22D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</w:pPr>
    </w:p>
    <w:p w14:paraId="3685D89C" w14:textId="0A2139D0" w:rsidR="00AC22DC" w:rsidRDefault="00AC22DC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 xml:space="preserve">Pakkumine palun saata </w:t>
      </w:r>
      <w:r w:rsidR="00990D50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janek.tarto</w:t>
      </w:r>
      <w:r w:rsidRPr="00D1470B">
        <w:rPr>
          <w:rFonts w:ascii="Arial" w:eastAsia="Times New Roman" w:hAnsi="Arial" w:cs="Arial"/>
          <w:color w:val="000000"/>
          <w:kern w:val="0"/>
          <w:sz w:val="24"/>
          <w:szCs w:val="24"/>
          <w:lang w:eastAsia="et-EE"/>
          <w14:ligatures w14:val="none"/>
        </w:rPr>
        <w:t>@rmk.ee</w:t>
      </w:r>
      <w:r w:rsidRPr="00AC22DC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  <w:br/>
      </w:r>
      <w:r w:rsidRPr="00AC22DC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  <w:br/>
      </w:r>
    </w:p>
    <w:p w14:paraId="07653852" w14:textId="77777777" w:rsidR="00046730" w:rsidRDefault="00046730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7A3C1B5B" w14:textId="77777777" w:rsidR="00046730" w:rsidRDefault="00046730" w:rsidP="00AC22DC">
      <w:pPr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et-EE"/>
          <w14:ligatures w14:val="none"/>
        </w:rPr>
      </w:pPr>
    </w:p>
    <w:p w14:paraId="2D76DAE7" w14:textId="77777777" w:rsidR="00231B55" w:rsidRPr="00231B55" w:rsidRDefault="00231B55" w:rsidP="00046730">
      <w:pPr>
        <w:pBdr>
          <w:top w:val="single" w:sz="6" w:space="8" w:color="006B4E"/>
        </w:pBdr>
        <w:spacing w:before="150" w:after="60" w:line="240" w:lineRule="auto"/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</w:pPr>
      <w:r w:rsidRPr="00231B55"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  <w:t>Janek Tarto</w:t>
      </w:r>
    </w:p>
    <w:p w14:paraId="43B89886" w14:textId="77777777" w:rsidR="00231B55" w:rsidRPr="00231B55" w:rsidRDefault="00231B55" w:rsidP="00046730">
      <w:pPr>
        <w:pBdr>
          <w:top w:val="single" w:sz="6" w:space="8" w:color="006B4E"/>
        </w:pBdr>
        <w:spacing w:before="150" w:after="60" w:line="240" w:lineRule="auto"/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</w:pPr>
      <w:r w:rsidRPr="00231B55"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  <w:t>Metsakasvatustalitus</w:t>
      </w:r>
    </w:p>
    <w:p w14:paraId="1BC026E5" w14:textId="77777777" w:rsidR="00231B55" w:rsidRPr="00231B55" w:rsidRDefault="00231B55" w:rsidP="00046730">
      <w:pPr>
        <w:spacing w:after="0" w:line="240" w:lineRule="auto"/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</w:pPr>
      <w:r w:rsidRPr="00231B55"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  <w:t xml:space="preserve">Kirde metsakasvatusjuht </w:t>
      </w:r>
    </w:p>
    <w:p w14:paraId="35A0ED58" w14:textId="77777777" w:rsidR="00231B55" w:rsidRPr="00231B55" w:rsidRDefault="00231B55" w:rsidP="00231B55">
      <w:pPr>
        <w:spacing w:after="0" w:line="360" w:lineRule="auto"/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</w:pPr>
      <w:r w:rsidRPr="00231B55"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sv-SE" w:eastAsia="en-GB"/>
          <w14:ligatures w14:val="none"/>
        </w:rPr>
        <w:t>Riigimetsa Majandamise Keskus</w:t>
      </w:r>
    </w:p>
    <w:p w14:paraId="79BE0DC0" w14:textId="77777777" w:rsidR="00231B55" w:rsidRPr="00231B55" w:rsidRDefault="00231B55" w:rsidP="00231B55">
      <w:pPr>
        <w:spacing w:after="0" w:line="360" w:lineRule="auto"/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en-GB" w:eastAsia="en-GB"/>
          <w14:ligatures w14:val="none"/>
        </w:rPr>
      </w:pPr>
      <w:r w:rsidRPr="00231B55"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en-GB" w:eastAsia="en-GB"/>
          <w14:ligatures w14:val="none"/>
        </w:rPr>
        <w:t>+ 372 5077103</w:t>
      </w:r>
    </w:p>
    <w:p w14:paraId="0B227537" w14:textId="77777777" w:rsidR="00231B55" w:rsidRPr="00231B55" w:rsidRDefault="008B0869" w:rsidP="00231B55">
      <w:pPr>
        <w:spacing w:after="0" w:line="360" w:lineRule="auto"/>
        <w:rPr>
          <w:rFonts w:ascii="Arial" w:eastAsia="Times New Roman" w:hAnsi="Arial" w:cs="Arial"/>
          <w:noProof/>
          <w:color w:val="6B6B6B"/>
          <w:kern w:val="0"/>
          <w:sz w:val="24"/>
          <w:szCs w:val="24"/>
          <w:lang w:val="en-GB" w:eastAsia="en-GB"/>
          <w14:ligatures w14:val="none"/>
        </w:rPr>
      </w:pPr>
      <w:hyperlink r:id="rId6" w:history="1">
        <w:r w:rsidR="00231B55" w:rsidRPr="00231B55">
          <w:rPr>
            <w:rFonts w:ascii="Arial" w:eastAsia="Times New Roman" w:hAnsi="Arial" w:cs="Arial"/>
            <w:noProof/>
            <w:color w:val="0563C1"/>
            <w:kern w:val="0"/>
            <w:sz w:val="24"/>
            <w:szCs w:val="24"/>
            <w:u w:val="single"/>
            <w:lang w:val="en-GB" w:eastAsia="en-GB"/>
            <w14:ligatures w14:val="none"/>
          </w:rPr>
          <w:t>janek.tarto@rmk.ee</w:t>
        </w:r>
      </w:hyperlink>
    </w:p>
    <w:p w14:paraId="16587B37" w14:textId="77777777" w:rsidR="00E16E11" w:rsidRDefault="00E16E11"/>
    <w:sectPr w:rsidR="00E16E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A9E8B" w14:textId="77777777" w:rsidR="008B0869" w:rsidRDefault="008B0869" w:rsidP="0024688E">
      <w:pPr>
        <w:spacing w:after="0" w:line="240" w:lineRule="auto"/>
      </w:pPr>
      <w:r>
        <w:separator/>
      </w:r>
    </w:p>
  </w:endnote>
  <w:endnote w:type="continuationSeparator" w:id="0">
    <w:p w14:paraId="46097A86" w14:textId="77777777" w:rsidR="008B0869" w:rsidRDefault="008B0869" w:rsidP="0024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558F2" w14:textId="77777777" w:rsidR="008B0869" w:rsidRDefault="008B0869" w:rsidP="0024688E">
      <w:pPr>
        <w:spacing w:after="0" w:line="240" w:lineRule="auto"/>
      </w:pPr>
      <w:r>
        <w:separator/>
      </w:r>
    </w:p>
  </w:footnote>
  <w:footnote w:type="continuationSeparator" w:id="0">
    <w:p w14:paraId="441F7FF3" w14:textId="77777777" w:rsidR="008B0869" w:rsidRDefault="008B0869" w:rsidP="0024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CE64A" w14:textId="63B7B943" w:rsidR="0024688E" w:rsidRDefault="0024688E" w:rsidP="003D31DC">
    <w:pPr>
      <w:pStyle w:val="Header"/>
    </w:pPr>
    <w:r w:rsidRPr="0024688E">
      <w:rPr>
        <w:rFonts w:ascii="Times New Roman" w:eastAsia="Times New Roman" w:hAnsi="Times New Roman" w:cs="Times New Roman"/>
        <w:noProof/>
        <w:kern w:val="0"/>
        <w:sz w:val="24"/>
        <w:szCs w:val="20"/>
        <w:lang w:eastAsia="et-EE"/>
        <w14:ligatures w14:val="none"/>
      </w:rPr>
      <w:drawing>
        <wp:inline distT="0" distB="0" distL="0" distR="0" wp14:anchorId="3EB5C416" wp14:editId="3C73CB76">
          <wp:extent cx="6233160" cy="608330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491" cy="608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DC"/>
    <w:rsid w:val="00046730"/>
    <w:rsid w:val="00203B37"/>
    <w:rsid w:val="00231B55"/>
    <w:rsid w:val="0024688E"/>
    <w:rsid w:val="003D276E"/>
    <w:rsid w:val="003D31DC"/>
    <w:rsid w:val="003F48DB"/>
    <w:rsid w:val="00563E37"/>
    <w:rsid w:val="00563FF6"/>
    <w:rsid w:val="006826DF"/>
    <w:rsid w:val="006D56C1"/>
    <w:rsid w:val="0072730C"/>
    <w:rsid w:val="008728A1"/>
    <w:rsid w:val="008B0869"/>
    <w:rsid w:val="008E68BF"/>
    <w:rsid w:val="00916195"/>
    <w:rsid w:val="00975A08"/>
    <w:rsid w:val="00990D50"/>
    <w:rsid w:val="00A0084D"/>
    <w:rsid w:val="00A71F83"/>
    <w:rsid w:val="00AC22DC"/>
    <w:rsid w:val="00AD3F40"/>
    <w:rsid w:val="00B00956"/>
    <w:rsid w:val="00B535BC"/>
    <w:rsid w:val="00C50B7A"/>
    <w:rsid w:val="00C621EA"/>
    <w:rsid w:val="00D1470B"/>
    <w:rsid w:val="00E131EC"/>
    <w:rsid w:val="00E16E11"/>
    <w:rsid w:val="00E958EF"/>
    <w:rsid w:val="00EB4551"/>
    <w:rsid w:val="00FD43F8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6F83"/>
  <w15:chartTrackingRefBased/>
  <w15:docId w15:val="{C9E527D9-9A34-4B1B-978C-1705780E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2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2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2D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2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2D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2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2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2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2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2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2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2D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2D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2D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2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2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2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2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2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2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2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2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2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2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2D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2D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2D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2D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468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88E"/>
  </w:style>
  <w:style w:type="paragraph" w:styleId="Footer">
    <w:name w:val="footer"/>
    <w:basedOn w:val="Normal"/>
    <w:link w:val="FooterChar"/>
    <w:uiPriority w:val="99"/>
    <w:unhideWhenUsed/>
    <w:rsid w:val="002468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691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ek.tarto@rmk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584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Rute</dc:creator>
  <cp:keywords/>
  <dc:description/>
  <cp:lastModifiedBy>Raigo Lembinen</cp:lastModifiedBy>
  <cp:revision>3</cp:revision>
  <cp:lastPrinted>2025-04-02T11:50:00Z</cp:lastPrinted>
  <dcterms:created xsi:type="dcterms:W3CDTF">2025-04-04T05:22:00Z</dcterms:created>
  <dcterms:modified xsi:type="dcterms:W3CDTF">2025-04-04T05:24:00Z</dcterms:modified>
</cp:coreProperties>
</file>